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E6" w:rsidRDefault="005413E6" w:rsidP="005413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Zakonom o zaštiti osobnih podataka (Narodne novine, 103/03, 118/06, 41/08, 130/11, 106/12) osigurana je zaštita privatnog života i ostalih ljudskih prava i temeljnih sloboda u prikupljanju, obradi i korištenju osobnih podataka. </w:t>
      </w: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</w:p>
    <w:p w:rsidR="005413E6" w:rsidRDefault="005413E6" w:rsidP="005413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PRIVOLA RODITELJA/SKRBNIKA O DAVANJU SUGLASNOSTI</w:t>
      </w: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Zakonu o zaštiti osobnih podataka (Narodne novine, 103/03, 118/06, 41/08, 130/11, 106/12 članak 7) i Zakonu o medijima (Narodne novine, 59/04,84/11,81/13 članak 16. stavak 1.) Dječji vrtić "Petar Pan" Satnica Đakovačka osobne podatke o djeci prikuplja, obrađuje i koristi kao i  snimljene materijale, fotografije, audio i video zapise, radove djece koristi isključivo u svrhu obrade za koju su podaci namijenjeni i opsegu koji je nužan, uz dobrovoljni pristanak roditelja/skrbnika i isključivo u pedagoške svrhe i promicanje odgojno-obrazovnog rada.</w:t>
      </w: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Ovom izjavom dajem privolu da Ustanova  Dječji vrtić "Petar Pan" Satnica Đakovačka za </w:t>
      </w: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dijete  ____________________________________________________</w:t>
      </w: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rođeno dana ______________________________ , OIB ______________________________</w:t>
      </w: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pedagoške svrhe i svrhu promicanja rada vrtića:</w:t>
      </w: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</w:p>
    <w:p w:rsidR="005413E6" w:rsidRDefault="005413E6" w:rsidP="005413E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prikuplja i obrađuje osobne podatke u skladu s zakonskim i podzakonskim aktima isključivo u svrhu obrade za koju su podaci namijenjeni </w:t>
      </w:r>
    </w:p>
    <w:p w:rsidR="005413E6" w:rsidRDefault="005413E6" w:rsidP="005413E6">
      <w:pPr>
        <w:jc w:val="center"/>
        <w:rPr>
          <w:rFonts w:ascii="Times New Roman" w:hAnsi="Times New Roman" w:cs="Times New Roman"/>
        </w:rPr>
      </w:pPr>
    </w:p>
    <w:p w:rsidR="005413E6" w:rsidRDefault="005413E6" w:rsidP="005413E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prikuplja i obrađuje fotografije, audio i video zapise djeteta nastalih u sklopu odgojno-obrazovnog rada</w:t>
      </w:r>
    </w:p>
    <w:p w:rsidR="005413E6" w:rsidRDefault="005413E6" w:rsidP="005413E6">
      <w:pPr>
        <w:jc w:val="center"/>
        <w:rPr>
          <w:rFonts w:ascii="Times New Roman" w:hAnsi="Times New Roman" w:cs="Times New Roman"/>
        </w:rPr>
      </w:pPr>
    </w:p>
    <w:p w:rsidR="005413E6" w:rsidRDefault="005413E6" w:rsidP="005413E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objavljuje fotografije, audio i video zapise djeteta nastale u sklopu odgojno-obrazovnog procesa na internet stranici vrtića, vrtićkim publikacijama, elektroničkim medijima (televizija, radio i internetski portali), tiskovinama, u sklopu prezentiranja na stručnim skupovima i refleksijama u pedagoške svrhe i promicanje odgojno-obrazovnog rada </w:t>
      </w:r>
    </w:p>
    <w:p w:rsidR="005413E6" w:rsidRDefault="005413E6" w:rsidP="005413E6">
      <w:pPr>
        <w:jc w:val="center"/>
        <w:rPr>
          <w:rFonts w:ascii="Times New Roman" w:hAnsi="Times New Roman" w:cs="Times New Roman"/>
        </w:rPr>
      </w:pPr>
    </w:p>
    <w:p w:rsidR="005413E6" w:rsidRDefault="005413E6" w:rsidP="005413E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slanje likovnih radova i drugih uradaka djeteta na natječaje i izložbe</w:t>
      </w:r>
    </w:p>
    <w:p w:rsidR="005413E6" w:rsidRDefault="005413E6" w:rsidP="005413E6">
      <w:pPr>
        <w:jc w:val="center"/>
        <w:rPr>
          <w:rFonts w:ascii="Times New Roman" w:hAnsi="Times New Roman" w:cs="Times New Roman"/>
        </w:rPr>
      </w:pPr>
    </w:p>
    <w:p w:rsidR="005413E6" w:rsidRDefault="005413E6" w:rsidP="005413E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sudjelovanje djeteta na manifestacijama u cilju promicanja odgojno-obrazovnog rada </w:t>
      </w:r>
    </w:p>
    <w:p w:rsidR="005413E6" w:rsidRDefault="005413E6" w:rsidP="005413E6">
      <w:pPr>
        <w:jc w:val="center"/>
        <w:rPr>
          <w:rFonts w:ascii="Times New Roman" w:hAnsi="Times New Roman" w:cs="Times New Roman"/>
        </w:rPr>
      </w:pPr>
    </w:p>
    <w:p w:rsidR="005413E6" w:rsidRDefault="005413E6" w:rsidP="005413E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sudjelovanje djeteta u organiziranim aktivnostima izleta, posjeta u cilju promicanja odgojno-obrazovnog rada</w:t>
      </w: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</w:p>
    <w:p w:rsidR="005413E6" w:rsidRDefault="005413E6" w:rsidP="005413E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organizira prijevoz djeteta – autobusom</w:t>
      </w:r>
    </w:p>
    <w:p w:rsidR="005413E6" w:rsidRDefault="005413E6" w:rsidP="005413E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Posebnih uvjeta za osiguranje djece, učenika i studenata od posljedica nesretnog slučaja (nezgode) suglasan sam da jednom godišnje platim osiguranje djeteta prema važećem cjeniku ugovorene police</w:t>
      </w: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</w:p>
    <w:p w:rsidR="005413E6" w:rsidRDefault="005413E6" w:rsidP="005413E6">
      <w:pPr>
        <w:jc w:val="center"/>
        <w:rPr>
          <w:rFonts w:ascii="Times New Roman" w:hAnsi="Times New Roman" w:cs="Times New Roman"/>
        </w:rPr>
      </w:pP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Sve ove podatke vrtić će čuvati prema Pravilniku i Popisu arhivskog i registraturnog gradiva vrtića.</w:t>
      </w: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Radi se o dobrovoljnom davanju podataka te ovu Privolu niste dužni prihvatiti.</w:t>
      </w: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Napominjemo da možete u svako doba, u potpunosti ili djelomice, bez objašnjenja odustati od dane Privole.</w:t>
      </w: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Privola je važeća za vremenski period u kojem je dijete upisano u Dječji vrtić "Petar Pan" Satnica Đakovačka što potvrđujemo svojim potpisom.</w:t>
      </w: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 roditelja/skrbnika</w:t>
      </w: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 roditelja/skrbnika</w:t>
      </w: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</w:p>
    <w:p w:rsidR="005413E6" w:rsidRDefault="005413E6" w:rsidP="005413E6">
      <w:pPr>
        <w:jc w:val="both"/>
        <w:rPr>
          <w:rFonts w:ascii="Times New Roman" w:hAnsi="Times New Roman" w:cs="Times New Roman"/>
        </w:rPr>
      </w:pPr>
    </w:p>
    <w:p w:rsidR="005413E6" w:rsidRDefault="005413E6" w:rsidP="005413E6">
      <w:pPr>
        <w:jc w:val="both"/>
      </w:pPr>
      <w:r>
        <w:rPr>
          <w:rFonts w:ascii="Times New Roman" w:hAnsi="Times New Roman" w:cs="Times New Roman"/>
        </w:rPr>
        <w:t>U Satnici Đakovačkoj, _____________________________</w:t>
      </w:r>
    </w:p>
    <w:p w:rsidR="00DB346C" w:rsidRDefault="00DB346C"/>
    <w:sectPr w:rsidR="00DB346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413E6"/>
    <w:rsid w:val="005413E6"/>
    <w:rsid w:val="00DB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3E6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2020-03-03T18:43:00Z</dcterms:created>
  <dcterms:modified xsi:type="dcterms:W3CDTF">2020-03-03T18:50:00Z</dcterms:modified>
</cp:coreProperties>
</file>